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4BC7" w14:textId="77777777" w:rsidR="00CE2D56" w:rsidRPr="00CE2D56" w:rsidRDefault="00CE2D56" w:rsidP="00CE2D56">
      <w:pPr>
        <w:spacing w:after="0" w:line="240" w:lineRule="auto"/>
        <w:jc w:val="center"/>
        <w:rPr>
          <w:rFonts w:ascii="Broadway" w:eastAsia="Times New Roman" w:hAnsi="Broadway" w:cstheme="minorHAnsi"/>
          <w:b/>
          <w:sz w:val="28"/>
          <w:szCs w:val="28"/>
        </w:rPr>
      </w:pPr>
      <w:r w:rsidRPr="00CE2D56">
        <w:rPr>
          <w:rFonts w:ascii="Broadway" w:eastAsia="Times New Roman" w:hAnsi="Broadway" w:cstheme="minorHAnsi"/>
          <w:b/>
          <w:sz w:val="28"/>
          <w:szCs w:val="28"/>
        </w:rPr>
        <w:t>Golf Hammock Owners Association, Inc.</w:t>
      </w:r>
    </w:p>
    <w:p w14:paraId="0E6EDE3F" w14:textId="77777777" w:rsidR="00CE2D56" w:rsidRDefault="00CE2D56" w:rsidP="00CE2D56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2200 Golf Hammock Drive</w:t>
      </w:r>
    </w:p>
    <w:p w14:paraId="4E50DF44" w14:textId="77777777" w:rsidR="00CE2D56" w:rsidRPr="00562708" w:rsidRDefault="00CE2D56" w:rsidP="00CE2D5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62708">
        <w:rPr>
          <w:rFonts w:ascii="Arial" w:eastAsia="Times New Roman" w:hAnsi="Arial" w:cs="Arial"/>
        </w:rPr>
        <w:t>Sebring, Florida 33872</w:t>
      </w:r>
    </w:p>
    <w:p w14:paraId="0F921F61" w14:textId="77777777" w:rsidR="00CE2D56" w:rsidRPr="00562708" w:rsidRDefault="00CE2D56" w:rsidP="00CE2D56">
      <w:pPr>
        <w:jc w:val="center"/>
      </w:pPr>
    </w:p>
    <w:p w14:paraId="7D1FA7A5" w14:textId="77777777" w:rsidR="00CE2D56" w:rsidRPr="001519B7" w:rsidRDefault="00CE2D56" w:rsidP="00CE2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B7">
        <w:rPr>
          <w:rFonts w:ascii="Times New Roman" w:hAnsi="Times New Roman" w:cs="Times New Roman"/>
          <w:b/>
          <w:sz w:val="24"/>
          <w:szCs w:val="24"/>
        </w:rPr>
        <w:t>GHOA Complaint/Violation Form</w:t>
      </w:r>
    </w:p>
    <w:p w14:paraId="426F63DF" w14:textId="102E97DC" w:rsidR="00CE2D56" w:rsidRPr="001519B7" w:rsidRDefault="00CE2D56" w:rsidP="00CE2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9B7">
        <w:rPr>
          <w:rFonts w:ascii="Times New Roman" w:hAnsi="Times New Roman" w:cs="Times New Roman"/>
          <w:sz w:val="24"/>
          <w:szCs w:val="24"/>
        </w:rPr>
        <w:t xml:space="preserve">If you have a complaint or notice of violation that you would like this GHOA Board to consider, please fill out this form and place it in the GHOA mailbox located at the </w:t>
      </w:r>
      <w:r>
        <w:rPr>
          <w:rFonts w:ascii="Times New Roman" w:hAnsi="Times New Roman" w:cs="Times New Roman"/>
          <w:sz w:val="24"/>
          <w:szCs w:val="24"/>
        </w:rPr>
        <w:t>Activity Center</w:t>
      </w:r>
      <w:r w:rsidRPr="001519B7">
        <w:rPr>
          <w:rFonts w:ascii="Times New Roman" w:hAnsi="Times New Roman" w:cs="Times New Roman"/>
          <w:sz w:val="24"/>
          <w:szCs w:val="24"/>
        </w:rPr>
        <w:t xml:space="preserve">.  You may also email it to </w:t>
      </w:r>
      <w:r>
        <w:rPr>
          <w:rFonts w:ascii="Times New Roman" w:hAnsi="Times New Roman" w:cs="Times New Roman"/>
          <w:sz w:val="24"/>
          <w:szCs w:val="24"/>
        </w:rPr>
        <w:t xml:space="preserve">the Chair Person for Complaints/Violations </w:t>
      </w:r>
      <w:r>
        <w:rPr>
          <w:rFonts w:ascii="Times New Roman" w:hAnsi="Times New Roman" w:cs="Times New Roman"/>
          <w:sz w:val="24"/>
          <w:szCs w:val="24"/>
        </w:rPr>
        <w:t>Judy Trier at jrtrier@gmail.com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9B7">
        <w:rPr>
          <w:rFonts w:ascii="Times New Roman" w:hAnsi="Times New Roman" w:cs="Times New Roman"/>
          <w:sz w:val="24"/>
          <w:szCs w:val="24"/>
        </w:rPr>
        <w:t>or by regular mail to:  GHOA, 2200 Golf Hammock Road, Sebring, FL 33872.</w:t>
      </w:r>
    </w:p>
    <w:p w14:paraId="46573076" w14:textId="77777777" w:rsidR="00CE2D56" w:rsidRDefault="00CE2D56" w:rsidP="00CE2D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EAFF87" w14:textId="77777777" w:rsidR="00CE2D56" w:rsidRDefault="00CE2D56" w:rsidP="00CE2D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599DA8" w14:textId="77777777" w:rsidR="00CE2D56" w:rsidRDefault="00CE2D56" w:rsidP="00CE2D5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from Complainant:</w:t>
      </w:r>
    </w:p>
    <w:p w14:paraId="74021809" w14:textId="77777777" w:rsidR="00CE2D56" w:rsidRDefault="00CE2D56" w:rsidP="00CE2D56">
      <w:pPr>
        <w:spacing w:after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8406A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14:paraId="0E3D6D3B" w14:textId="77777777" w:rsidR="00CE2D56" w:rsidRDefault="00CE2D56" w:rsidP="00CE2D5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of Complaint/Violation: _______________________________________________________</w:t>
      </w:r>
    </w:p>
    <w:p w14:paraId="65942F39" w14:textId="77777777" w:rsidR="00CE2D56" w:rsidRDefault="00CE2D56" w:rsidP="00CE2D5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Number of Complaint/Violation: _______________________________________________________</w:t>
      </w:r>
    </w:p>
    <w:p w14:paraId="00E47FCB" w14:textId="77777777" w:rsidR="00CE2D56" w:rsidRDefault="00CE2D56" w:rsidP="00CE2D5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 of Complaint or Violation: __________________________________________________</w:t>
      </w:r>
    </w:p>
    <w:p w14:paraId="5907394E" w14:textId="77777777" w:rsidR="00CE2D56" w:rsidRDefault="00CE2D56" w:rsidP="00CE2D5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14:paraId="052E45C6" w14:textId="77777777" w:rsidR="00CE2D56" w:rsidRPr="008406AB" w:rsidRDefault="00CE2D56" w:rsidP="00CE2D5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B37731A" w14:textId="1697FABB" w:rsidR="00CE2D56" w:rsidRDefault="00CE2D56" w:rsidP="00CE2D5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for </w:t>
      </w:r>
      <w:r>
        <w:rPr>
          <w:rFonts w:ascii="Times New Roman" w:hAnsi="Times New Roman" w:cs="Times New Roman"/>
          <w:b/>
          <w:sz w:val="24"/>
          <w:szCs w:val="24"/>
        </w:rPr>
        <w:t>resolution: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794792CB" w14:textId="77777777" w:rsidR="00CE2D56" w:rsidRPr="00562708" w:rsidRDefault="00CE2D56" w:rsidP="00CE2D5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14:paraId="122543A7" w14:textId="77777777" w:rsidR="00CE2D56" w:rsidRDefault="00CE2D56" w:rsidP="00CE2D56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51AB1823" w14:textId="77777777" w:rsidR="00CE2D56" w:rsidRDefault="00CE2D56" w:rsidP="00CE2D56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50B3EF1E" w14:textId="44BCFE68" w:rsidR="00CE2D56" w:rsidRDefault="00CE2D56" w:rsidP="00CE2D5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21E92E36" w14:textId="77777777" w:rsidR="00CE2D56" w:rsidRPr="002530B0" w:rsidRDefault="00CE2D56" w:rsidP="00CE2D5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Lot # _____________________________________________________________________________</w:t>
      </w:r>
    </w:p>
    <w:p w14:paraId="099E9F11" w14:textId="77777777" w:rsidR="00CE2D56" w:rsidRDefault="00CE2D56" w:rsidP="00CE2D5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__________________________________________________________________________</w:t>
      </w:r>
    </w:p>
    <w:p w14:paraId="254913AA" w14:textId="77777777" w:rsidR="00CE2D56" w:rsidRDefault="00CE2D56" w:rsidP="00CE2D5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Number: _________________________________________________________________</w:t>
      </w:r>
    </w:p>
    <w:p w14:paraId="7F8414FB" w14:textId="77777777" w:rsidR="00CE2D56" w:rsidRDefault="00CE2D56" w:rsidP="00CE2D5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_____________________________________________________________________________</w:t>
      </w:r>
    </w:p>
    <w:p w14:paraId="49D77A98" w14:textId="77777777" w:rsidR="00CE2D56" w:rsidRPr="00562708" w:rsidRDefault="00CE2D56" w:rsidP="00CE2D56">
      <w:pPr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Official Complaint/Violation Form</w:t>
      </w:r>
    </w:p>
    <w:sectPr w:rsidR="00CE2D56" w:rsidRPr="00562708" w:rsidSect="00562708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56"/>
    <w:rsid w:val="00417536"/>
    <w:rsid w:val="00C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762F"/>
  <w15:chartTrackingRefBased/>
  <w15:docId w15:val="{F8C43EF3-494D-4F26-9F15-B72C147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D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Trier</dc:creator>
  <cp:keywords/>
  <dc:description/>
  <cp:lastModifiedBy>Judy Trier</cp:lastModifiedBy>
  <cp:revision>1</cp:revision>
  <dcterms:created xsi:type="dcterms:W3CDTF">2023-06-23T20:34:00Z</dcterms:created>
  <dcterms:modified xsi:type="dcterms:W3CDTF">2023-06-23T20:41:00Z</dcterms:modified>
</cp:coreProperties>
</file>